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7CB" w:rsidRDefault="00E647CB" w:rsidP="00E647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B3CC7E" wp14:editId="31B8F489">
                <wp:simplePos x="0" y="0"/>
                <wp:positionH relativeFrom="column">
                  <wp:posOffset>5652135</wp:posOffset>
                </wp:positionH>
                <wp:positionV relativeFrom="paragraph">
                  <wp:posOffset>-965835</wp:posOffset>
                </wp:positionV>
                <wp:extent cx="4029075" cy="38100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381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7CB" w:rsidRDefault="00E647CB" w:rsidP="00E647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C7BB66" wp14:editId="256D07DB">
                                  <wp:extent cx="714375" cy="485775"/>
                                  <wp:effectExtent l="0" t="0" r="9525" b="9525"/>
                                  <wp:docPr id="11" name="Рисунок 11" descr="C:\Users\Marziyat\Desktop\ми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C:\Users\Marziyat\Desktop\ми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 21 по 24 октября 2024 года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состоялась очередная экспедиция </w:t>
                            </w: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ТОКСовцев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РД по местам боевой славы города - Героя Москва.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Поездка проходила в рамках проекта «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Навигатор Победы».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Самые активные </w:t>
                            </w: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ТОКСовцы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республики в сопровождении руководителей - сотрудников Центра развития талантов «Альтаир» за три дня побывали в </w:t>
                            </w: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г.Жуково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в реконструированном родительском доме Маршала, на мемориальном комплексе, посетили архитектурное-скульптурную композицию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«Родина Маршала».</w:t>
                            </w:r>
                          </w:p>
                          <w:p w:rsidR="00E647CB" w:rsidRPr="00743875" w:rsidRDefault="00E647CB" w:rsidP="00E647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438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Наш </w:t>
                            </w: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ТОКСовский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отряд представлял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Шахрудинов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Магомедрасул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ученик – 9 класса.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3CC7E" id="Прямоугольник 7" o:spid="_x0000_s1026" style="position:absolute;margin-left:445.05pt;margin-top:-76.05pt;width:317.25pt;height:30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" fillcolor="white [3201]" strokecolor="#a5a5a5 [3206]" strokeweight="1pt">
                <v:textbox>
                  <w:txbxContent>
                    <w:p w:rsidR="00E647CB" w:rsidRDefault="00E647CB" w:rsidP="00E647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C7BB66" wp14:editId="256D07DB">
                            <wp:extent cx="714375" cy="485775"/>
                            <wp:effectExtent l="0" t="0" r="9525" b="9525"/>
                            <wp:docPr id="11" name="Рисунок 11" descr="C:\Users\Marziyat\Desktop\ми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C:\Users\Marziyat\Desktop\ми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С 21 по 24 октября 2024 года 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состоялась очередная экспедиция </w:t>
                      </w:r>
                      <w:proofErr w:type="spellStart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ТОКСовцев</w:t>
                      </w:r>
                      <w:proofErr w:type="spellEnd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РД по местам боевой славы города - Героя Москва.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Поездка проходила в рамках проекта «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Навигатор Победы».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Самые активные </w:t>
                      </w:r>
                      <w:proofErr w:type="spellStart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ТОКСовцы</w:t>
                      </w:r>
                      <w:proofErr w:type="spellEnd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республики в сопровождении руководителей - сотрудников Центра развития талантов «Альтаир» за три дня побывали в </w:t>
                      </w:r>
                      <w:proofErr w:type="spellStart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г.Жуково</w:t>
                      </w:r>
                      <w:proofErr w:type="spellEnd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в реконструированном родительском доме Маршала, на мемориальном комплексе, посетили архитектурное-скульптурную композицию 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«Родина Маршала».</w:t>
                      </w:r>
                    </w:p>
                    <w:p w:rsidR="00E647CB" w:rsidRPr="00743875" w:rsidRDefault="00E647CB" w:rsidP="00E647C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4387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Наш </w:t>
                      </w:r>
                      <w:proofErr w:type="spellStart"/>
                      <w:r w:rsidRPr="0074387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ТОКСовский</w:t>
                      </w:r>
                      <w:proofErr w:type="spellEnd"/>
                      <w:r w:rsidRPr="0074387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отряд представлял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Шахрудинов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Магомедрасул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ученик – 9 класса.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A01CA" wp14:editId="0C7369F1">
                <wp:simplePos x="0" y="0"/>
                <wp:positionH relativeFrom="column">
                  <wp:posOffset>-491491</wp:posOffset>
                </wp:positionH>
                <wp:positionV relativeFrom="paragraph">
                  <wp:posOffset>2910839</wp:posOffset>
                </wp:positionV>
                <wp:extent cx="4467225" cy="34766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476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7CB" w:rsidRPr="00743875" w:rsidRDefault="00E647CB" w:rsidP="00E647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825236" wp14:editId="0598AC8D">
                                  <wp:extent cx="704850" cy="485775"/>
                                  <wp:effectExtent l="0" t="0" r="0" b="9525"/>
                                  <wp:docPr id="12" name="Рисунок 12" descr="C:\Users\Marziyat\Desktop\ми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C:\Users\Marziyat\Desktop\ми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ТОКСовцы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также побывали в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«Музее Победы»,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где ребятам провели обзорную экскурсию по мультимедийной интерактивной инсталляции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«Подвиг Народа», «Дорога Победы».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А также ребятам провели экскурсию по ГОРА - главная оружейная реликвия армии, в музее под открытым небом.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И в завершении экспедиции </w:t>
                            </w: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ТОКСовцы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посетили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Красную площадь, Александровский сад и могилу Неизвестного солдата.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  <w:t>Поездка была очень интересной, насыщенной 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запоминающейся.</w:t>
                            </w:r>
                          </w:p>
                          <w:p w:rsidR="00E647CB" w:rsidRDefault="00E647CB" w:rsidP="00E64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01CA" id="Прямоугольник 8" o:spid="_x0000_s1027" style="position:absolute;margin-left:-38.7pt;margin-top:229.2pt;width:351.75pt;height:27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" fillcolor="white [3201]" strokecolor="#a5a5a5 [3206]" strokeweight="1pt">
                <v:textbox>
                  <w:txbxContent>
                    <w:p w:rsidR="00E647CB" w:rsidRPr="00743875" w:rsidRDefault="00E647CB" w:rsidP="00E647C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825236" wp14:editId="0598AC8D">
                            <wp:extent cx="704850" cy="485775"/>
                            <wp:effectExtent l="0" t="0" r="0" b="9525"/>
                            <wp:docPr id="12" name="Рисунок 12" descr="C:\Users\Marziyat\Desktop\ми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C:\Users\Marziyat\Desktop\ми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ТОКСовцы</w:t>
                      </w:r>
                      <w:proofErr w:type="spellEnd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также побывали в 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«Музее Победы»,</w:t>
                      </w:r>
                      <w:r w:rsidRPr="0074387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где ребятам провели обзорную экскурсию по мультимедийной интерактивной инсталляции 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«Подвиг Народа», «Дорога Победы».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А также ребятам провели экскурсию по ГОРА - главная оружейная реликвия армии, в музее под открытым небом.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И в завершении экспедиции </w:t>
                      </w:r>
                      <w:proofErr w:type="spellStart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ТОКСовцы</w:t>
                      </w:r>
                      <w:proofErr w:type="spellEnd"/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посетили 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Красную площадь, Александровский сад и могилу Неизвестного солдата.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br/>
                        <w:t>Поездка была очень интересной, насыщенной и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запоминающейся.</w:t>
                      </w:r>
                    </w:p>
                    <w:p w:rsidR="00E647CB" w:rsidRDefault="00E647CB" w:rsidP="00E647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F69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B407EF" wp14:editId="0FA13D4F">
            <wp:simplePos x="0" y="0"/>
            <wp:positionH relativeFrom="margin">
              <wp:posOffset>-530225</wp:posOffset>
            </wp:positionH>
            <wp:positionV relativeFrom="margin">
              <wp:posOffset>-946785</wp:posOffset>
            </wp:positionV>
            <wp:extent cx="6086475" cy="3740785"/>
            <wp:effectExtent l="0" t="0" r="9525" b="0"/>
            <wp:wrapSquare wrapText="bothSides"/>
            <wp:docPr id="9" name="Рисунок 9" descr="C:\Users\Marziyat\Desktop\173108654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iyat\Desktop\1731086547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9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7B9BF3D" wp14:editId="6BEA6232">
            <wp:simplePos x="0" y="0"/>
            <wp:positionH relativeFrom="margin">
              <wp:posOffset>4147185</wp:posOffset>
            </wp:positionH>
            <wp:positionV relativeFrom="margin">
              <wp:posOffset>3034665</wp:posOffset>
            </wp:positionV>
            <wp:extent cx="5657215" cy="3314700"/>
            <wp:effectExtent l="0" t="0" r="635" b="0"/>
            <wp:wrapSquare wrapText="bothSides"/>
            <wp:docPr id="10" name="Рисунок 10" descr="C:\Users\Marziyat\Desktop\173108654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iyat\Desktop\1731086547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0"/>
                    <a:stretch/>
                  </pic:blipFill>
                  <pic:spPr bwMode="auto">
                    <a:xfrm>
                      <a:off x="0" y="0"/>
                      <a:ext cx="565721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7CB" w:rsidRDefault="00E647CB">
      <w:bookmarkStart w:id="0" w:name="_GoBack"/>
      <w:bookmarkEnd w:id="0"/>
    </w:p>
    <w:p w:rsidR="00E647CB" w:rsidRDefault="00E647CB">
      <w:r>
        <w:br w:type="page"/>
      </w:r>
    </w:p>
    <w:p w:rsidR="00E40A67" w:rsidRDefault="005A3EE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3732A" wp14:editId="5385CD3A">
                <wp:simplePos x="0" y="0"/>
                <wp:positionH relativeFrom="column">
                  <wp:posOffset>5013960</wp:posOffset>
                </wp:positionH>
                <wp:positionV relativeFrom="paragraph">
                  <wp:posOffset>5937250</wp:posOffset>
                </wp:positionV>
                <wp:extent cx="4800600" cy="10668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709" w:rsidRDefault="00621709" w:rsidP="00621709">
                            <w:pPr>
                              <w:jc w:val="center"/>
                            </w:pPr>
                            <w:proofErr w:type="spellStart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ТОКСовцы</w:t>
                            </w:r>
                            <w:proofErr w:type="spellEnd"/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также побывали в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«Музее Победы»,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74387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где ребятам провели обзорную экскурсию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5A3E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Магомедрасул</w:t>
                            </w:r>
                            <w:proofErr w:type="spellEnd"/>
                            <w:r w:rsidRPr="005A3E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 руководителем экспедиции </w:t>
                            </w:r>
                            <w:proofErr w:type="spellStart"/>
                            <w:r w:rsidR="005A3EEC" w:rsidRP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Магомедмирзаев</w:t>
                            </w:r>
                            <w:r w:rsid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ой</w:t>
                            </w:r>
                            <w:proofErr w:type="spellEnd"/>
                            <w:r w:rsidR="005A3EEC" w:rsidRPr="005A3EEC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="005A3EEC" w:rsidRP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Фарид</w:t>
                            </w:r>
                            <w:r w:rsid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ой</w:t>
                            </w:r>
                            <w:proofErr w:type="spellEnd"/>
                            <w:r w:rsid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A3EEC" w:rsidRP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Камиловн</w:t>
                            </w:r>
                            <w:r w:rsid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ой</w:t>
                            </w:r>
                            <w:proofErr w:type="spellEnd"/>
                            <w:r w:rsidR="005A3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3732A" id="Прямоугольник 4" o:spid="_x0000_s1026" style="position:absolute;margin-left:394.8pt;margin-top:467.5pt;width:378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" fillcolor="white [3212]" stroked="f" strokeweight="1pt">
                <v:textbox>
                  <w:txbxContent>
                    <w:p w:rsidR="00621709" w:rsidRDefault="00621709" w:rsidP="00621709">
                      <w:pPr>
                        <w:jc w:val="center"/>
                      </w:pP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ТОКСовцы также побывали в </w:t>
                      </w:r>
                      <w:r w:rsidRPr="0074387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«Музее Победы»,</w:t>
                      </w:r>
                      <w:r w:rsidRPr="0074387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74387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где ребятам провели обзорную экскурсию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Pr="005A3EE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Магомедрасул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 руководителем экспедиции </w:t>
                      </w:r>
                      <w:r w:rsidR="005A3EEC" w:rsidRPr="005A3E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Магомедмирзаев</w:t>
                      </w:r>
                      <w:r w:rsidR="005A3E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ой</w:t>
                      </w:r>
                      <w:r w:rsidR="005A3EEC" w:rsidRPr="005A3EEC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5A3EEC" w:rsidRPr="005A3E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Фарид</w:t>
                      </w:r>
                      <w:r w:rsidR="005A3E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ой </w:t>
                      </w:r>
                      <w:r w:rsidR="005A3EEC" w:rsidRPr="005A3E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Камиловн</w:t>
                      </w:r>
                      <w:r w:rsidR="005A3E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ой.</w:t>
                      </w:r>
                    </w:p>
                  </w:txbxContent>
                </v:textbox>
              </v:rect>
            </w:pict>
          </mc:Fallback>
        </mc:AlternateContent>
      </w:r>
      <w:r w:rsidR="0021585C" w:rsidRPr="0021585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523983" wp14:editId="2575214C">
            <wp:simplePos x="0" y="0"/>
            <wp:positionH relativeFrom="margin">
              <wp:posOffset>4985385</wp:posOffset>
            </wp:positionH>
            <wp:positionV relativeFrom="page">
              <wp:posOffset>5010150</wp:posOffset>
            </wp:positionV>
            <wp:extent cx="1382988" cy="1038225"/>
            <wp:effectExtent l="0" t="0" r="8255" b="0"/>
            <wp:wrapSquare wrapText="bothSides"/>
            <wp:docPr id="6" name="Рисунок 6" descr="C:\Users\Marziyat\Desktop\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iyat\Desktop\м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8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85C" w:rsidRPr="0021585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98B17C2" wp14:editId="081B3B55">
            <wp:simplePos x="0" y="0"/>
            <wp:positionH relativeFrom="margin">
              <wp:posOffset>-676275</wp:posOffset>
            </wp:positionH>
            <wp:positionV relativeFrom="page">
              <wp:align>top</wp:align>
            </wp:positionV>
            <wp:extent cx="1382988" cy="1038225"/>
            <wp:effectExtent l="0" t="0" r="8255" b="0"/>
            <wp:wrapSquare wrapText="bothSides"/>
            <wp:docPr id="5" name="Рисунок 5" descr="C:\Users\Marziyat\Desktop\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iyat\Desktop\м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8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85C" w:rsidRPr="0021585C">
        <w:t xml:space="preserve"> </w:t>
      </w:r>
      <w:r w:rsidR="00BB45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FD4CB" wp14:editId="355329F7">
                <wp:simplePos x="0" y="0"/>
                <wp:positionH relativeFrom="column">
                  <wp:posOffset>-491490</wp:posOffset>
                </wp:positionH>
                <wp:positionV relativeFrom="paragraph">
                  <wp:posOffset>5946140</wp:posOffset>
                </wp:positionV>
                <wp:extent cx="4686300" cy="9239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923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585" w:rsidRPr="00BB4585" w:rsidRDefault="00BB4585" w:rsidP="00BB458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B4585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ТОКСовцы</w:t>
                            </w:r>
                            <w:proofErr w:type="spellEnd"/>
                            <w:r w:rsidRPr="00BB4585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посетили </w:t>
                            </w:r>
                            <w:r w:rsidRPr="00BB45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Красную площадь, Александровский сад </w:t>
                            </w:r>
                            <w:r w:rsidRPr="00BB458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и </w:t>
                            </w:r>
                            <w:r w:rsidRPr="00BB45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могилу Неизвестного солдата.</w:t>
                            </w:r>
                            <w:r w:rsidRPr="00BB458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D4CB" id="Прямоугольник 3" o:spid="_x0000_s1027" style="position:absolute;margin-left:-38.7pt;margin-top:468.2pt;width:369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" fillcolor="white [3212]" stroked="f" strokeweight="1pt">
                <v:textbox>
                  <w:txbxContent>
                    <w:p w:rsidR="00BB4585" w:rsidRPr="00BB4585" w:rsidRDefault="00BB4585" w:rsidP="00BB458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B4585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ТОКСовцы посетили </w:t>
                      </w:r>
                      <w:r w:rsidRPr="00BB458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Красную площадь, Александровский сад </w:t>
                      </w:r>
                      <w:r w:rsidRPr="00BB458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 xml:space="preserve">и </w:t>
                      </w:r>
                      <w:r w:rsidRPr="00BB458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могилу Неизвестного солдата.</w:t>
                      </w:r>
                      <w:r w:rsidRPr="00BB458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575BF9" w:rsidRPr="00575BF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ED882E" wp14:editId="7B8E31A3">
            <wp:simplePos x="0" y="0"/>
            <wp:positionH relativeFrom="margin">
              <wp:posOffset>4975860</wp:posOffset>
            </wp:positionH>
            <wp:positionV relativeFrom="page">
              <wp:posOffset>152400</wp:posOffset>
            </wp:positionV>
            <wp:extent cx="4776470" cy="6368415"/>
            <wp:effectExtent l="0" t="0" r="5080" b="0"/>
            <wp:wrapSquare wrapText="bothSides"/>
            <wp:docPr id="2" name="Рисунок 2" descr="C:\Users\Marziyat\Desktop\173108654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iyat\Desktop\1731086547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BF9" w:rsidRPr="00575BF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E9F159" wp14:editId="7ADCA81D">
            <wp:simplePos x="0" y="0"/>
            <wp:positionH relativeFrom="margin">
              <wp:posOffset>-548640</wp:posOffset>
            </wp:positionH>
            <wp:positionV relativeFrom="margin">
              <wp:align>bottom</wp:align>
            </wp:positionV>
            <wp:extent cx="4757420" cy="6343015"/>
            <wp:effectExtent l="0" t="0" r="5080" b="635"/>
            <wp:wrapSquare wrapText="bothSides"/>
            <wp:docPr id="1" name="Рисунок 1" descr="C:\Users\Marziyat\Desktop\173108654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iyat\Desktop\1731086547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0A67" w:rsidSect="00575BF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62"/>
    <w:rsid w:val="0021585C"/>
    <w:rsid w:val="00575BF9"/>
    <w:rsid w:val="005A3EEC"/>
    <w:rsid w:val="00621709"/>
    <w:rsid w:val="00BB4585"/>
    <w:rsid w:val="00D32662"/>
    <w:rsid w:val="00E40A67"/>
    <w:rsid w:val="00E6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FE8F1-023C-4027-BB4D-12B297C53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Marziyat</dc:creator>
  <cp:keywords/>
  <dc:description/>
  <cp:lastModifiedBy>PC</cp:lastModifiedBy>
  <cp:revision>5</cp:revision>
  <dcterms:created xsi:type="dcterms:W3CDTF">2024-11-08T17:30:00Z</dcterms:created>
  <dcterms:modified xsi:type="dcterms:W3CDTF">2024-11-10T18:43:00Z</dcterms:modified>
</cp:coreProperties>
</file>